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6" w:rsidRPr="00136D09" w:rsidRDefault="00136D09" w:rsidP="00D55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D09">
        <w:rPr>
          <w:rFonts w:ascii="Times New Roman" w:hAnsi="Times New Roman" w:cs="Times New Roman"/>
          <w:b/>
          <w:sz w:val="28"/>
          <w:szCs w:val="28"/>
          <w:lang w:val="en-US"/>
        </w:rPr>
        <w:t>Module 7</w:t>
      </w:r>
    </w:p>
    <w:p w:rsidR="00136D09" w:rsidRDefault="00136D09" w:rsidP="00D55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D09">
        <w:rPr>
          <w:rFonts w:ascii="Times New Roman" w:hAnsi="Times New Roman" w:cs="Times New Roman"/>
          <w:b/>
          <w:sz w:val="28"/>
          <w:szCs w:val="28"/>
          <w:lang w:val="en-US"/>
        </w:rPr>
        <w:t>Sports</w:t>
      </w:r>
    </w:p>
    <w:p w:rsidR="00136D09" w:rsidRDefault="00622FAA" w:rsidP="00D55A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FAA">
        <w:rPr>
          <w:rFonts w:ascii="Times New Roman" w:hAnsi="Times New Roman" w:cs="Times New Roman"/>
          <w:sz w:val="28"/>
          <w:szCs w:val="28"/>
          <w:lang w:val="en-US"/>
        </w:rPr>
        <w:t>Match two parts of the sentences.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377"/>
      </w:tblGrid>
      <w:tr w:rsidR="00622FAA" w:rsidRPr="00B50737" w:rsidTr="00622FAA">
        <w:tc>
          <w:tcPr>
            <w:tcW w:w="4785" w:type="dxa"/>
          </w:tcPr>
          <w:p w:rsidR="00622FAA" w:rsidRDefault="00622FAA" w:rsidP="00D55A9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 is</w:t>
            </w:r>
          </w:p>
          <w:p w:rsidR="00622FAA" w:rsidRDefault="00622FAA" w:rsidP="00D55A9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Surfing is</w:t>
            </w:r>
          </w:p>
          <w:p w:rsidR="00622FAA" w:rsidRDefault="00622FAA" w:rsidP="00D55A9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Skiing is</w:t>
            </w:r>
          </w:p>
          <w:p w:rsidR="00622FAA" w:rsidRDefault="00622FAA" w:rsidP="00D55A9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Water-racing is</w:t>
            </w:r>
          </w:p>
          <w:p w:rsidR="00622FAA" w:rsidRDefault="00622FAA" w:rsidP="00D55A9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Boxing is</w:t>
            </w:r>
          </w:p>
        </w:tc>
        <w:tc>
          <w:tcPr>
            <w:tcW w:w="4786" w:type="dxa"/>
          </w:tcPr>
          <w:p w:rsidR="00622FAA" w:rsidRPr="00622FAA" w:rsidRDefault="00622FAA" w:rsidP="00D55A98">
            <w:pPr>
              <w:spacing w:line="360" w:lineRule="auto"/>
              <w:jc w:val="both"/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A)a water sport you do in the sea</w:t>
            </w:r>
            <w:r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;</w:t>
            </w:r>
          </w:p>
          <w:p w:rsidR="00622FAA" w:rsidRPr="00622FAA" w:rsidRDefault="00622FAA" w:rsidP="00D55A98">
            <w:pPr>
              <w:spacing w:line="360" w:lineRule="auto"/>
              <w:jc w:val="both"/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B)a contact sport where you touch another person</w:t>
            </w:r>
            <w:r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;</w:t>
            </w:r>
          </w:p>
          <w:p w:rsidR="00622FAA" w:rsidRPr="00622FAA" w:rsidRDefault="00622FAA" w:rsidP="00D55A98">
            <w:pPr>
              <w:spacing w:line="360" w:lineRule="auto"/>
              <w:jc w:val="both"/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C)an extreme sport that is fast and dangerous</w:t>
            </w:r>
            <w:r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;</w:t>
            </w:r>
          </w:p>
          <w:p w:rsidR="00622FAA" w:rsidRPr="00622FAA" w:rsidRDefault="00622FAA" w:rsidP="00D55A98">
            <w:pPr>
              <w:pStyle w:val="a3"/>
              <w:spacing w:line="360" w:lineRule="auto"/>
              <w:ind w:left="0"/>
              <w:jc w:val="both"/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D)a winter sport that you need snow for</w:t>
            </w:r>
            <w:r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;</w:t>
            </w:r>
          </w:p>
          <w:p w:rsidR="00622FAA" w:rsidRDefault="00622FAA" w:rsidP="00D55A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E)a</w:t>
            </w:r>
            <w:proofErr w:type="gramEnd"/>
            <w:r w:rsidRPr="00622FAA">
              <w:rPr>
                <w:rStyle w:val="150pt1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team sport you play with ten others.</w:t>
            </w:r>
          </w:p>
        </w:tc>
      </w:tr>
    </w:tbl>
    <w:p w:rsidR="00622FAA" w:rsidRDefault="00622FAA" w:rsidP="00D55A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0B89" w:rsidRDefault="003F0B89" w:rsidP="00D55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___, 2) ___, 3) ___, 4) ___, 5) ___.</w:t>
      </w:r>
    </w:p>
    <w:p w:rsidR="003214C1" w:rsidRDefault="003214C1" w:rsidP="00D55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4C1" w:rsidRDefault="003214C1" w:rsidP="00D55A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FAA">
        <w:rPr>
          <w:rFonts w:ascii="Times New Roman" w:hAnsi="Times New Roman" w:cs="Times New Roman"/>
          <w:sz w:val="28"/>
          <w:szCs w:val="28"/>
          <w:lang w:val="en-US"/>
        </w:rPr>
        <w:t>Match two parts of the sentences.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407"/>
      </w:tblGrid>
      <w:tr w:rsidR="003214C1" w:rsidRPr="00B50737" w:rsidTr="004E4E8D">
        <w:tc>
          <w:tcPr>
            <w:tcW w:w="4444" w:type="dxa"/>
          </w:tcPr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tennis court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athletics track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ski slope</w:t>
            </w:r>
          </w:p>
          <w:p w:rsidR="003214C1" w:rsidRPr="003214C1" w:rsidRDefault="00B50737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be fit</w:t>
            </w:r>
            <w:bookmarkStart w:id="0" w:name="_GoBack"/>
            <w:bookmarkEnd w:id="0"/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captain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coach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referee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warm up</w:t>
            </w:r>
          </w:p>
          <w:p w:rsidR="003214C1" w:rsidRP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train</w:t>
            </w:r>
          </w:p>
          <w:p w:rsidR="003214C1" w:rsidRDefault="003214C1" w:rsidP="00D55A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4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 xml:space="preserve"> spectators</w:t>
            </w:r>
          </w:p>
        </w:tc>
        <w:tc>
          <w:tcPr>
            <w:tcW w:w="4407" w:type="dxa"/>
          </w:tcPr>
          <w:p w:rsidR="003214C1" w:rsidRPr="003214C1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49964967" wp14:editId="258AE291">
                  <wp:simplePos x="0" y="0"/>
                  <wp:positionH relativeFrom="page">
                    <wp:posOffset>4870450</wp:posOffset>
                  </wp:positionH>
                  <wp:positionV relativeFrom="page">
                    <wp:posOffset>1925955</wp:posOffset>
                  </wp:positionV>
                  <wp:extent cx="2066290" cy="22675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</w:t>
            </w: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erson who is a leader of a team</w:t>
            </w:r>
          </w:p>
          <w:p w:rsidR="003214C1" w:rsidRPr="006A504E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place where you play tennis</w:t>
            </w:r>
          </w:p>
          <w:p w:rsidR="003214C1" w:rsidRPr="006A504E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if</w:t>
            </w:r>
            <w:proofErr w:type="gramEnd"/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you do</w:t>
            </w: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a lot of exercise, you will...</w:t>
            </w:r>
          </w:p>
          <w:p w:rsidR="003214C1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place where athletes run</w:t>
            </w:r>
          </w:p>
          <w:p w:rsidR="003214C1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person who is in charge of a team</w:t>
            </w:r>
          </w:p>
          <w:p w:rsidR="003214C1" w:rsidRPr="006A504E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what playe</w:t>
            </w: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rs do before they start playing</w:t>
            </w:r>
          </w:p>
          <w:p w:rsidR="003214C1" w:rsidRPr="006A504E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people who watch a sport</w:t>
            </w:r>
          </w:p>
          <w:p w:rsidR="003214C1" w:rsidRPr="006A504E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70pt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lastRenderedPageBreak/>
              <w:t>the person who</w:t>
            </w:r>
            <w:r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controls e.g. a football match</w:t>
            </w:r>
          </w:p>
          <w:p w:rsidR="003214C1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the place where you ski</w:t>
            </w:r>
          </w:p>
          <w:p w:rsidR="003214C1" w:rsidRPr="003214C1" w:rsidRDefault="003214C1" w:rsidP="00D55A9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4E">
              <w:rPr>
                <w:rStyle w:val="70pt2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what professional sports people have to do every day</w:t>
            </w:r>
          </w:p>
        </w:tc>
      </w:tr>
    </w:tbl>
    <w:p w:rsidR="00B254C2" w:rsidRPr="00B254C2" w:rsidRDefault="00B254C2" w:rsidP="00B254C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___, 2) ___, 3) ___, 4) ___, 5) ___, 6) ___, 7) ___, 8) ___, 9) ___, 10) ___.</w:t>
      </w:r>
    </w:p>
    <w:p w:rsidR="00B254C2" w:rsidRPr="00B254C2" w:rsidRDefault="00B254C2" w:rsidP="00B2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4C1" w:rsidRPr="004E4E8D" w:rsidRDefault="004E4E8D" w:rsidP="00D55A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Complete the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text with the words: </w:t>
      </w:r>
      <w:r w:rsidRPr="007618B2">
        <w:rPr>
          <w:rFonts w:ascii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  <w:lang w:val="en-US"/>
        </w:rPr>
        <w:t>skiing, leader, the Olympics, team games, keep in shape, sports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  <w:lang w:val="en-US"/>
        </w:rPr>
        <w:t>.</w:t>
      </w:r>
    </w:p>
    <w:p w:rsidR="004E4E8D" w:rsidRDefault="004E4E8D" w:rsidP="00D55A9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</w:pP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My brother loves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1) 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______________________. When he was in high school he used to play a lot </w:t>
      </w:r>
      <w:proofErr w:type="gramStart"/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  2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)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 _______________________________. He was always the team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3) 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________________________. He still plays soccer sometimes on the weekend, and in winter he goes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4) 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_____________________ or snowboarding. Recently he has started going to the gym three times a week in order to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5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)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_</w:t>
      </w:r>
      <w:proofErr w:type="gramEnd"/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_________________. He also likes watching sport on the television – the World Series,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 xml:space="preserve">6) </w:t>
      </w:r>
      <w:r w:rsidRPr="004E4E8D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_______________, or even Golf Open Championships – he will watch it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.</w:t>
      </w:r>
    </w:p>
    <w:p w:rsidR="004E4E8D" w:rsidRPr="004E4E8D" w:rsidRDefault="004E4E8D" w:rsidP="00D55A9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en-US"/>
        </w:rPr>
        <w:t>___, 2) ___, 3) ___, 4) ___, 5) ___, 6) ___.</w:t>
      </w:r>
    </w:p>
    <w:sectPr w:rsidR="004E4E8D" w:rsidRPr="004E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F2"/>
    <w:multiLevelType w:val="hybridMultilevel"/>
    <w:tmpl w:val="6FAE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D97"/>
    <w:multiLevelType w:val="hybridMultilevel"/>
    <w:tmpl w:val="0FD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4A41"/>
    <w:multiLevelType w:val="hybridMultilevel"/>
    <w:tmpl w:val="1AAECE4C"/>
    <w:lvl w:ilvl="0" w:tplc="AB0095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C46"/>
    <w:multiLevelType w:val="hybridMultilevel"/>
    <w:tmpl w:val="303A7E6C"/>
    <w:lvl w:ilvl="0" w:tplc="0B32D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5AF"/>
    <w:multiLevelType w:val="hybridMultilevel"/>
    <w:tmpl w:val="93A6E7F6"/>
    <w:lvl w:ilvl="0" w:tplc="702A8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D6A0D"/>
    <w:multiLevelType w:val="hybridMultilevel"/>
    <w:tmpl w:val="601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06927"/>
    <w:multiLevelType w:val="hybridMultilevel"/>
    <w:tmpl w:val="4FAE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53CD"/>
    <w:multiLevelType w:val="hybridMultilevel"/>
    <w:tmpl w:val="155E239E"/>
    <w:lvl w:ilvl="0" w:tplc="A3F455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5"/>
    <w:rsid w:val="00136D09"/>
    <w:rsid w:val="003214C1"/>
    <w:rsid w:val="003D7B46"/>
    <w:rsid w:val="003F0B89"/>
    <w:rsid w:val="004E4E8D"/>
    <w:rsid w:val="00622FAA"/>
    <w:rsid w:val="00711C45"/>
    <w:rsid w:val="008B65F0"/>
    <w:rsid w:val="00B254C2"/>
    <w:rsid w:val="00B50737"/>
    <w:rsid w:val="00C61446"/>
    <w:rsid w:val="00C70B06"/>
    <w:rsid w:val="00D55A98"/>
    <w:rsid w:val="00E434F5"/>
    <w:rsid w:val="00E8293B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AA"/>
    <w:pPr>
      <w:ind w:left="720"/>
      <w:contextualSpacing/>
    </w:pPr>
  </w:style>
  <w:style w:type="table" w:styleId="a4">
    <w:name w:val="Table Grid"/>
    <w:basedOn w:val="a1"/>
    <w:uiPriority w:val="59"/>
    <w:rsid w:val="0062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0pt12">
    <w:name w:val="Основной текст (15) + Интервал 0 pt12"/>
    <w:basedOn w:val="a0"/>
    <w:uiPriority w:val="99"/>
    <w:rsid w:val="00622FAA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7">
    <w:name w:val="Сноска (7)_"/>
    <w:basedOn w:val="a0"/>
    <w:link w:val="70"/>
    <w:uiPriority w:val="99"/>
    <w:locked/>
    <w:rsid w:val="003214C1"/>
    <w:rPr>
      <w:rFonts w:ascii="Arial" w:hAnsi="Arial" w:cs="Arial"/>
      <w:spacing w:val="-2"/>
      <w:shd w:val="clear" w:color="auto" w:fill="FFFFFF"/>
    </w:rPr>
  </w:style>
  <w:style w:type="character" w:customStyle="1" w:styleId="70pt2">
    <w:name w:val="Сноска (7) + Интервал 0 pt2"/>
    <w:basedOn w:val="7"/>
    <w:uiPriority w:val="99"/>
    <w:rsid w:val="003214C1"/>
    <w:rPr>
      <w:rFonts w:ascii="Arial" w:hAnsi="Arial" w:cs="Arial"/>
      <w:spacing w:val="-2"/>
      <w:shd w:val="clear" w:color="auto" w:fill="FFFFFF"/>
    </w:rPr>
  </w:style>
  <w:style w:type="paragraph" w:customStyle="1" w:styleId="70">
    <w:name w:val="Сноска (7)"/>
    <w:basedOn w:val="a"/>
    <w:link w:val="7"/>
    <w:uiPriority w:val="99"/>
    <w:rsid w:val="003214C1"/>
    <w:pPr>
      <w:widowControl w:val="0"/>
      <w:shd w:val="clear" w:color="auto" w:fill="FFFFFF"/>
      <w:spacing w:after="0" w:line="274" w:lineRule="exact"/>
      <w:ind w:hanging="200"/>
    </w:pPr>
    <w:rPr>
      <w:rFonts w:ascii="Arial" w:hAnsi="Arial" w:cs="Arial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AA"/>
    <w:pPr>
      <w:ind w:left="720"/>
      <w:contextualSpacing/>
    </w:pPr>
  </w:style>
  <w:style w:type="table" w:styleId="a4">
    <w:name w:val="Table Grid"/>
    <w:basedOn w:val="a1"/>
    <w:uiPriority w:val="59"/>
    <w:rsid w:val="0062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0pt12">
    <w:name w:val="Основной текст (15) + Интервал 0 pt12"/>
    <w:basedOn w:val="a0"/>
    <w:uiPriority w:val="99"/>
    <w:rsid w:val="00622FAA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7">
    <w:name w:val="Сноска (7)_"/>
    <w:basedOn w:val="a0"/>
    <w:link w:val="70"/>
    <w:uiPriority w:val="99"/>
    <w:locked/>
    <w:rsid w:val="003214C1"/>
    <w:rPr>
      <w:rFonts w:ascii="Arial" w:hAnsi="Arial" w:cs="Arial"/>
      <w:spacing w:val="-2"/>
      <w:shd w:val="clear" w:color="auto" w:fill="FFFFFF"/>
    </w:rPr>
  </w:style>
  <w:style w:type="character" w:customStyle="1" w:styleId="70pt2">
    <w:name w:val="Сноска (7) + Интервал 0 pt2"/>
    <w:basedOn w:val="7"/>
    <w:uiPriority w:val="99"/>
    <w:rsid w:val="003214C1"/>
    <w:rPr>
      <w:rFonts w:ascii="Arial" w:hAnsi="Arial" w:cs="Arial"/>
      <w:spacing w:val="-2"/>
      <w:shd w:val="clear" w:color="auto" w:fill="FFFFFF"/>
    </w:rPr>
  </w:style>
  <w:style w:type="paragraph" w:customStyle="1" w:styleId="70">
    <w:name w:val="Сноска (7)"/>
    <w:basedOn w:val="a"/>
    <w:link w:val="7"/>
    <w:uiPriority w:val="99"/>
    <w:rsid w:val="003214C1"/>
    <w:pPr>
      <w:widowControl w:val="0"/>
      <w:shd w:val="clear" w:color="auto" w:fill="FFFFFF"/>
      <w:spacing w:after="0" w:line="274" w:lineRule="exact"/>
      <w:ind w:hanging="200"/>
    </w:pPr>
    <w:rPr>
      <w:rFonts w:ascii="Arial" w:hAnsi="Arial" w:cs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2013-03-30T19:04:00Z</dcterms:created>
  <dcterms:modified xsi:type="dcterms:W3CDTF">2013-04-01T19:48:00Z</dcterms:modified>
</cp:coreProperties>
</file>